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AF" w:rsidRDefault="008149AF" w:rsidP="008149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T.C</w:t>
      </w:r>
    </w:p>
    <w:p w:rsidR="008149AF" w:rsidRDefault="008149AF" w:rsidP="008149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SİNOP İL ÖZEL İDARESİ</w:t>
      </w:r>
    </w:p>
    <w:p w:rsidR="008149AF" w:rsidRDefault="008149AF" w:rsidP="008149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İL GENEL MECLİSİ</w:t>
      </w:r>
    </w:p>
    <w:p w:rsidR="0038326F" w:rsidRDefault="0038326F" w:rsidP="008149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49AF" w:rsidRDefault="008149AF" w:rsidP="008149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(EKİM AYI OLAĞANÜSTÜ TOPLANTISI)</w:t>
      </w:r>
      <w:r>
        <w:rPr>
          <w:rFonts w:ascii="Times New Roman" w:hAnsi="Times New Roman" w:cs="Times New Roman"/>
          <w:b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 1</w:t>
      </w:r>
      <w:r w:rsidR="0023397B">
        <w:rPr>
          <w:rFonts w:ascii="Times New Roman" w:hAnsi="Times New Roman" w:cs="Times New Roman"/>
          <w:color w:val="000000"/>
        </w:rPr>
        <w:t>1.10.2023</w:t>
      </w:r>
      <w:r w:rsidR="0023397B">
        <w:rPr>
          <w:rFonts w:ascii="Times New Roman" w:hAnsi="Times New Roman" w:cs="Times New Roman"/>
          <w:color w:val="000000"/>
        </w:rPr>
        <w:br/>
        <w:t>TOPLANTI SAATİ    :  13:3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br/>
        <w:t>TOPLANTI YERİ      :   İl Özel İdaresi Meclis Toplantı Salonu</w:t>
      </w:r>
    </w:p>
    <w:p w:rsidR="008149AF" w:rsidRDefault="008149AF" w:rsidP="008149AF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3F2205" w:rsidRPr="003F2205" w:rsidRDefault="003F2205" w:rsidP="003F2205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390" w:rsidRPr="0023397B" w:rsidRDefault="0023397B" w:rsidP="002339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97B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t>Açılış</w:t>
      </w:r>
      <w:r w:rsidR="00243806" w:rsidRPr="0023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243806" w:rsidRPr="00233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t>Yoklama</w:t>
      </w:r>
      <w:r w:rsidR="00243806" w:rsidRPr="002339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806" w:rsidRPr="002339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4276B">
        <w:rPr>
          <w:rFonts w:ascii="Times New Roman" w:hAnsi="Times New Roman" w:cs="Times New Roman"/>
          <w:sz w:val="24"/>
          <w:szCs w:val="24"/>
        </w:rPr>
        <w:t>Sinop İl Milli Eğitim Müdürlüğü’nün  bütçe fasılları arasındaki  “İlköğretim Okulları İnşaatı” harcama kaleminde bulunan 13.416.055,95.-TL ödeneğin alınarak, ilgili harcama kalemlerine aktarılması talebi.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6B">
        <w:rPr>
          <w:rFonts w:ascii="Times New Roman" w:hAnsi="Times New Roman" w:cs="Times New Roman"/>
          <w:color w:val="000000"/>
          <w:sz w:val="24"/>
          <w:szCs w:val="24"/>
        </w:rPr>
        <w:t>(Plan ve Bütçe Komisyon Raporu)</w:t>
      </w:r>
      <w:r w:rsidR="00147F8E" w:rsidRPr="002339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149AF" w:rsidRPr="002339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7F8E" w:rsidRPr="0023397B">
        <w:rPr>
          <w:rFonts w:ascii="Times New Roman" w:hAnsi="Times New Roman" w:cs="Times New Roman"/>
          <w:color w:val="000000"/>
          <w:sz w:val="24"/>
          <w:szCs w:val="24"/>
        </w:rPr>
        <w:t>Dilek ve Temenniler. Kapanış.</w:t>
      </w:r>
    </w:p>
    <w:p w:rsidR="00147F8E" w:rsidRDefault="00147F8E" w:rsidP="00147F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97B" w:rsidRDefault="0023397B" w:rsidP="00147F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AD" w:rsidRDefault="00721BAD" w:rsidP="00147F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F8E" w:rsidRPr="00721BAD" w:rsidRDefault="00721BAD" w:rsidP="00147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47F8E" w:rsidRPr="00721BAD">
        <w:rPr>
          <w:rFonts w:ascii="Times New Roman" w:hAnsi="Times New Roman" w:cs="Times New Roman"/>
          <w:sz w:val="24"/>
          <w:szCs w:val="24"/>
        </w:rPr>
        <w:t>Yakup ÜÇÜNCÜOĞLU</w:t>
      </w:r>
      <w:r w:rsidR="00147F8E" w:rsidRPr="00721BAD">
        <w:rPr>
          <w:rFonts w:ascii="Times New Roman" w:hAnsi="Times New Roman" w:cs="Times New Roman"/>
          <w:sz w:val="24"/>
          <w:szCs w:val="24"/>
        </w:rPr>
        <w:tab/>
      </w:r>
      <w:r w:rsidR="00147F8E" w:rsidRPr="00721B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C6636">
        <w:rPr>
          <w:rFonts w:ascii="Times New Roman" w:hAnsi="Times New Roman" w:cs="Times New Roman"/>
          <w:sz w:val="24"/>
          <w:szCs w:val="24"/>
        </w:rPr>
        <w:t xml:space="preserve">      </w:t>
      </w:r>
      <w:r w:rsidR="00147F8E" w:rsidRPr="00721BAD">
        <w:rPr>
          <w:rFonts w:ascii="Times New Roman" w:hAnsi="Times New Roman" w:cs="Times New Roman"/>
          <w:sz w:val="24"/>
          <w:szCs w:val="24"/>
        </w:rPr>
        <w:t>İl Genel Meclis Başkanı</w:t>
      </w:r>
    </w:p>
    <w:sectPr w:rsidR="00147F8E" w:rsidRPr="00721BAD" w:rsidSect="005F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5741"/>
    <w:multiLevelType w:val="hybridMultilevel"/>
    <w:tmpl w:val="61346926"/>
    <w:lvl w:ilvl="0" w:tplc="8B86F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49AF"/>
    <w:rsid w:val="00147F8E"/>
    <w:rsid w:val="0023397B"/>
    <w:rsid w:val="00243806"/>
    <w:rsid w:val="0038326F"/>
    <w:rsid w:val="003F2205"/>
    <w:rsid w:val="00576603"/>
    <w:rsid w:val="005C6636"/>
    <w:rsid w:val="005F0390"/>
    <w:rsid w:val="00721BAD"/>
    <w:rsid w:val="0074653B"/>
    <w:rsid w:val="008149AF"/>
    <w:rsid w:val="00C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A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11</cp:revision>
  <cp:lastPrinted>2023-10-09T08:06:00Z</cp:lastPrinted>
  <dcterms:created xsi:type="dcterms:W3CDTF">2019-10-14T12:50:00Z</dcterms:created>
  <dcterms:modified xsi:type="dcterms:W3CDTF">2023-10-09T08:06:00Z</dcterms:modified>
</cp:coreProperties>
</file>